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E6C" w14:textId="77777777" w:rsidR="00972DD2" w:rsidRPr="00972DD2" w:rsidRDefault="00972DD2" w:rsidP="00972DD2">
      <w:pPr>
        <w:rPr>
          <w:rFonts w:cstheme="minorHAnsi"/>
        </w:rPr>
      </w:pPr>
    </w:p>
    <w:p w14:paraId="7DD02D50" w14:textId="77777777" w:rsidR="00972DD2" w:rsidRPr="00972DD2" w:rsidRDefault="00972DD2" w:rsidP="00972DD2">
      <w:pPr>
        <w:rPr>
          <w:rFonts w:cstheme="minorHAnsi"/>
        </w:rPr>
      </w:pPr>
    </w:p>
    <w:p w14:paraId="45DCF009" w14:textId="1A139F3A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Please complete and return and make payments to the organiser listed on pages 2 and 3 of the SR’s.</w:t>
      </w:r>
    </w:p>
    <w:p w14:paraId="52809751" w14:textId="4049338A" w:rsidR="009547FC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Event </w:t>
      </w:r>
      <w:r w:rsidR="00780A6E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Event"/>
          <w:tag w:val="Event"/>
          <w:id w:val="1605462587"/>
          <w:lock w:val="sdtLocked"/>
          <w:placeholder>
            <w:docPart w:val="DefaultPlaceholder_-1854013438"/>
          </w:placeholder>
          <w:dropDownList>
            <w:listItem w:value="Choose an item."/>
            <w:listItem w:displayText="Borough 18 13th October 2023" w:value="Borough 18 "/>
            <w:listItem w:displayText="Croydon 27th October 2023" w:value="Croydon 27th October 2023"/>
            <w:listItem w:displayText="7 Oaks 17th November 2023" w:value="7 Oaks 17th November 2023"/>
            <w:listItem w:displayText="Southern 1st December 2023" w:value="Southern 1st December 2023"/>
            <w:listItem w:displayText="7 Oaks No 2 12th January 2024" w:value="7 Oaks No 2 12th January 2024"/>
            <w:listItem w:displayText="Maidstone 26th January 2014" w:value="Maidstone 26th January 2014"/>
            <w:listItem w:displayText="Borough 18 No 2 16th February 2024" w:value="Borough 18 No 2 16th February 2024"/>
            <w:listItem w:displayText="Bexley 8th March 2024" w:value="Bexley 8th March 2024"/>
            <w:listItem w:displayText="Blackpalfery 22nd March 2024" w:value="Blackpalfery 22nd March 2024"/>
          </w:dropDownList>
        </w:sdtPr>
        <w:sdtEndPr/>
        <w:sdtContent>
          <w:r w:rsidR="006402BE">
            <w:rPr>
              <w:rFonts w:cstheme="minorHAnsi"/>
              <w:sz w:val="24"/>
              <w:szCs w:val="24"/>
            </w:rPr>
            <w:t>7 Oaks 17th November 2023</w:t>
          </w:r>
        </w:sdtContent>
      </w:sdt>
    </w:p>
    <w:p w14:paraId="152E7B6C" w14:textId="69C2521F" w:rsidR="00972DD2" w:rsidRPr="00972DD2" w:rsidRDefault="00972DD2" w:rsidP="003F06CE">
      <w:pPr>
        <w:tabs>
          <w:tab w:val="left" w:pos="4962"/>
          <w:tab w:val="left" w:pos="5387"/>
        </w:tabs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Driver’s Name </w:t>
      </w:r>
      <w:sdt>
        <w:sdtPr>
          <w:rPr>
            <w:rFonts w:cstheme="minorHAnsi"/>
            <w:sz w:val="24"/>
            <w:szCs w:val="24"/>
          </w:rPr>
          <w:id w:val="-1458169043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  <w:r w:rsidR="009547FC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>M</w:t>
      </w:r>
      <w:r w:rsidR="003F06CE">
        <w:rPr>
          <w:rFonts w:cstheme="minorHAnsi"/>
          <w:sz w:val="24"/>
          <w:szCs w:val="24"/>
        </w:rPr>
        <w:t>S</w:t>
      </w:r>
      <w:r w:rsidRPr="00972DD2">
        <w:rPr>
          <w:rFonts w:cstheme="minorHAnsi"/>
          <w:sz w:val="24"/>
          <w:szCs w:val="24"/>
        </w:rPr>
        <w:t>UK Licence number</w:t>
      </w:r>
      <w:r w:rsidR="003F06CE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74823912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</w:p>
    <w:p w14:paraId="33418D4A" w14:textId="76B23BA3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Address </w:t>
      </w:r>
      <w:sdt>
        <w:sdtPr>
          <w:rPr>
            <w:rFonts w:cstheme="minorHAnsi"/>
            <w:sz w:val="24"/>
            <w:szCs w:val="24"/>
          </w:rPr>
          <w:id w:val="-154296439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</w:p>
    <w:p w14:paraId="74D62C6B" w14:textId="63E5168D" w:rsidR="00972DD2" w:rsidRPr="00972DD2" w:rsidRDefault="006402BE" w:rsidP="003F06CE">
      <w:pPr>
        <w:spacing w:after="2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42571118"/>
          <w:placeholder>
            <w:docPart w:val="DefaultPlaceholder_-1854013440"/>
          </w:placeholder>
          <w15:appearance w15:val="hidden"/>
          <w:text/>
        </w:sdtPr>
        <w:sdtEndPr/>
        <w:sdtContent>
          <w:r w:rsidR="00714273" w:rsidRPr="00DE0843">
            <w:rPr>
              <w:rFonts w:cstheme="minorHAnsi"/>
              <w:sz w:val="24"/>
              <w:szCs w:val="24"/>
            </w:rPr>
            <w:t>Address</w:t>
          </w:r>
          <w:r w:rsidR="00714273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="00714273" w:rsidRPr="0071427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45095307"/>
          <w:placeholder>
            <w:docPart w:val="DA2963073CE4432BAED5CEDD65AF5A98"/>
          </w:placeholder>
          <w:showingPlcHdr/>
          <w15:appearance w15:val="hidden"/>
          <w:text/>
        </w:sdtPr>
        <w:sdtEndPr/>
        <w:sdtContent>
          <w:r w:rsidR="00714273" w:rsidRPr="002C7AA1">
            <w:rPr>
              <w:rStyle w:val="PlaceholderText"/>
            </w:rPr>
            <w:t>Click or tap here to enter text.</w:t>
          </w:r>
        </w:sdtContent>
      </w:sdt>
      <w:r w:rsidR="00714273" w:rsidRPr="00972DD2">
        <w:rPr>
          <w:rFonts w:cstheme="minorHAnsi"/>
          <w:sz w:val="24"/>
          <w:szCs w:val="24"/>
        </w:rPr>
        <w:t xml:space="preserve"> </w:t>
      </w:r>
      <w:r w:rsidR="00714273">
        <w:rPr>
          <w:rFonts w:cstheme="minorHAnsi"/>
          <w:sz w:val="24"/>
          <w:szCs w:val="24"/>
        </w:rPr>
        <w:tab/>
      </w:r>
      <w:r w:rsidR="00714273">
        <w:rPr>
          <w:rFonts w:cstheme="minorHAnsi"/>
          <w:sz w:val="24"/>
          <w:szCs w:val="24"/>
        </w:rPr>
        <w:tab/>
      </w:r>
      <w:r w:rsidR="00714273">
        <w:rPr>
          <w:rFonts w:cstheme="minorHAnsi"/>
          <w:sz w:val="24"/>
          <w:szCs w:val="24"/>
        </w:rPr>
        <w:tab/>
      </w:r>
      <w:r w:rsidR="00972DD2" w:rsidRPr="00972DD2">
        <w:rPr>
          <w:rFonts w:cstheme="minorHAnsi"/>
          <w:sz w:val="24"/>
          <w:szCs w:val="24"/>
        </w:rPr>
        <w:t>Postcode</w:t>
      </w:r>
      <w:r w:rsidR="003F06CE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3006369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</w:p>
    <w:p w14:paraId="5772EB39" w14:textId="108B9D00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</w:t>
      </w:r>
      <w:sdt>
        <w:sdtPr>
          <w:rPr>
            <w:rFonts w:cstheme="minorHAnsi"/>
            <w:sz w:val="24"/>
            <w:szCs w:val="24"/>
          </w:rPr>
          <w:id w:val="931778608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F06CE" w:rsidRPr="002C7AA1">
            <w:rPr>
              <w:rStyle w:val="PlaceholderText"/>
            </w:rPr>
            <w:t>Click or tap here to enter text.</w:t>
          </w:r>
        </w:sdtContent>
      </w:sdt>
      <w:r w:rsidRPr="00972DD2">
        <w:rPr>
          <w:rFonts w:cstheme="minorHAnsi"/>
          <w:sz w:val="24"/>
          <w:szCs w:val="24"/>
        </w:rPr>
        <w:t xml:space="preserve"> Club</w:t>
      </w:r>
      <w:r w:rsidR="00A31C9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115490053"/>
          <w:placeholder>
            <w:docPart w:val="DefaultPlaceholder_-1854013438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A31C95" w:rsidRPr="002C7AA1">
            <w:rPr>
              <w:rStyle w:val="PlaceholderText"/>
            </w:rPr>
            <w:t>Choose an item.</w:t>
          </w:r>
        </w:sdtContent>
      </w:sdt>
      <w:r w:rsidRPr="00972DD2">
        <w:rPr>
          <w:rFonts w:cstheme="minorHAnsi"/>
          <w:sz w:val="24"/>
          <w:szCs w:val="24"/>
        </w:rPr>
        <w:t xml:space="preserve"> Email </w:t>
      </w:r>
      <w:sdt>
        <w:sdtPr>
          <w:rPr>
            <w:rFonts w:cstheme="minorHAnsi"/>
            <w:sz w:val="24"/>
            <w:szCs w:val="24"/>
          </w:rPr>
          <w:id w:val="-270314881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31C95" w:rsidRPr="002C7AA1">
            <w:rPr>
              <w:rStyle w:val="PlaceholderText"/>
            </w:rPr>
            <w:t>Click or tap here to enter text.</w:t>
          </w:r>
        </w:sdtContent>
      </w:sdt>
    </w:p>
    <w:p w14:paraId="6EB6C857" w14:textId="3A0C9A78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Navigator’s Name </w:t>
      </w:r>
      <w:sdt>
        <w:sdtPr>
          <w:rPr>
            <w:rFonts w:cstheme="minorHAnsi"/>
            <w:sz w:val="24"/>
            <w:szCs w:val="24"/>
          </w:rPr>
          <w:id w:val="-724755966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  <w:r w:rsidR="005407E2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>M</w:t>
      </w:r>
      <w:r w:rsidR="005407E2">
        <w:rPr>
          <w:rFonts w:cstheme="minorHAnsi"/>
          <w:sz w:val="24"/>
          <w:szCs w:val="24"/>
        </w:rPr>
        <w:t>S</w:t>
      </w:r>
      <w:r w:rsidRPr="00972DD2">
        <w:rPr>
          <w:rFonts w:cstheme="minorHAnsi"/>
          <w:sz w:val="24"/>
          <w:szCs w:val="24"/>
        </w:rPr>
        <w:t>UK Licence number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65070172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75309B40" w14:textId="0C970863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Address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0435307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64C0EAF2" w14:textId="7D3D8616" w:rsidR="00972DD2" w:rsidRPr="00972DD2" w:rsidRDefault="00714273" w:rsidP="00972DD2">
      <w:pPr>
        <w:spacing w:after="240"/>
        <w:rPr>
          <w:rFonts w:cstheme="minorHAnsi"/>
          <w:sz w:val="24"/>
          <w:szCs w:val="24"/>
        </w:rPr>
      </w:pPr>
      <w:r w:rsidRPr="00DE0843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58076198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  <w:r w:rsidR="005407E2">
        <w:rPr>
          <w:rFonts w:cstheme="minorHAnsi"/>
          <w:sz w:val="24"/>
          <w:szCs w:val="24"/>
        </w:rPr>
        <w:tab/>
      </w:r>
      <w:r w:rsidR="005407E2">
        <w:rPr>
          <w:rFonts w:cstheme="minorHAnsi"/>
          <w:sz w:val="24"/>
          <w:szCs w:val="24"/>
        </w:rPr>
        <w:tab/>
      </w:r>
      <w:r w:rsidR="005407E2">
        <w:rPr>
          <w:rFonts w:cstheme="minorHAnsi"/>
          <w:sz w:val="24"/>
          <w:szCs w:val="24"/>
        </w:rPr>
        <w:tab/>
      </w:r>
      <w:r w:rsidR="005407E2">
        <w:rPr>
          <w:rFonts w:cstheme="minorHAnsi"/>
          <w:sz w:val="24"/>
          <w:szCs w:val="24"/>
        </w:rPr>
        <w:tab/>
      </w:r>
      <w:r w:rsidR="00972DD2" w:rsidRPr="00972DD2">
        <w:rPr>
          <w:rFonts w:cstheme="minorHAnsi"/>
          <w:sz w:val="24"/>
          <w:szCs w:val="24"/>
        </w:rPr>
        <w:t>Postcode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5800515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58023A20" w14:textId="4CD7DA5E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</w:t>
      </w:r>
      <w:sdt>
        <w:sdtPr>
          <w:rPr>
            <w:rFonts w:cstheme="minorHAnsi"/>
            <w:sz w:val="24"/>
            <w:szCs w:val="24"/>
          </w:rPr>
          <w:id w:val="155488846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  <w:r w:rsidRPr="00972DD2">
        <w:rPr>
          <w:rFonts w:cstheme="minorHAnsi"/>
          <w:sz w:val="24"/>
          <w:szCs w:val="24"/>
        </w:rPr>
        <w:t>Club</w:t>
      </w:r>
      <w:r w:rsidR="005407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26713924"/>
          <w:placeholder>
            <w:docPart w:val="0D69791135FA4008814694FA0DE1D26F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5407E2" w:rsidRPr="002C7AA1">
            <w:rPr>
              <w:rStyle w:val="PlaceholderText"/>
            </w:rPr>
            <w:t>Choose an item.</w:t>
          </w:r>
        </w:sdtContent>
      </w:sdt>
      <w:r w:rsidRPr="00972DD2">
        <w:rPr>
          <w:rFonts w:cstheme="minorHAnsi"/>
          <w:sz w:val="24"/>
          <w:szCs w:val="24"/>
        </w:rPr>
        <w:t xml:space="preserve"> Email </w:t>
      </w:r>
      <w:sdt>
        <w:sdtPr>
          <w:rPr>
            <w:rFonts w:cstheme="minorHAnsi"/>
            <w:sz w:val="24"/>
            <w:szCs w:val="24"/>
          </w:rPr>
          <w:id w:val="604538886"/>
          <w:placeholder>
            <w:docPart w:val="9B61A05A25224788BA2C36C06A51D6B8"/>
          </w:placeholder>
          <w:showingPlcHdr/>
          <w15:appearance w15:val="hidden"/>
          <w:text/>
        </w:sdtPr>
        <w:sdtEndPr/>
        <w:sdtContent>
          <w:r w:rsidR="005407E2" w:rsidRPr="002C7AA1">
            <w:rPr>
              <w:rStyle w:val="PlaceholderText"/>
            </w:rPr>
            <w:t>Click or tap here to enter text.</w:t>
          </w:r>
        </w:sdtContent>
      </w:sdt>
    </w:p>
    <w:p w14:paraId="687CD343" w14:textId="79770177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Class </w:t>
      </w:r>
      <w:r w:rsidR="00AF4FA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49920781"/>
          <w:placeholder>
            <w:docPart w:val="DefaultPlaceholder_-1854013438"/>
          </w:placeholder>
          <w:showingPlcHdr/>
          <w:dropDownList>
            <w:listItem w:value="Choose an item."/>
            <w:listItem w:displayText="EXPERT" w:value="EXPERT"/>
            <w:listItem w:displayText="SEMI EXPERT" w:value="SEMI EXPERT"/>
            <w:listItem w:displayText="NOVICE" w:value="NOVICE"/>
            <w:listItem w:displayText="BEGINNER" w:value="BEGINNER"/>
          </w:dropDownList>
        </w:sdtPr>
        <w:sdtEndPr/>
        <w:sdtContent>
          <w:r w:rsidR="005407E2" w:rsidRPr="002C7AA1">
            <w:rPr>
              <w:rStyle w:val="PlaceholderText"/>
            </w:rPr>
            <w:t>Choose an item.</w:t>
          </w:r>
        </w:sdtContent>
      </w:sdt>
      <w:r w:rsidR="00AF4FAA">
        <w:rPr>
          <w:rFonts w:cstheme="minorHAnsi"/>
          <w:sz w:val="24"/>
          <w:szCs w:val="24"/>
        </w:rPr>
        <w:t xml:space="preserve">  </w:t>
      </w:r>
      <w:r w:rsidR="00AF4FAA" w:rsidRPr="00972DD2">
        <w:rPr>
          <w:rFonts w:cstheme="minorHAnsi"/>
          <w:sz w:val="24"/>
          <w:szCs w:val="24"/>
        </w:rPr>
        <w:t>(please select one)</w:t>
      </w:r>
    </w:p>
    <w:p w14:paraId="17C191ED" w14:textId="78139048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Car Make/Model</w:t>
      </w:r>
      <w:r w:rsidR="00AF4FA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6706485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  <w:r w:rsidRPr="00972DD2">
        <w:rPr>
          <w:rFonts w:cstheme="minorHAnsi"/>
          <w:sz w:val="24"/>
          <w:szCs w:val="24"/>
        </w:rPr>
        <w:t xml:space="preserve"> </w:t>
      </w:r>
      <w:r w:rsidR="00AF4FAA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c.c. </w:t>
      </w:r>
      <w:sdt>
        <w:sdtPr>
          <w:rPr>
            <w:rFonts w:cstheme="minorHAnsi"/>
            <w:sz w:val="24"/>
            <w:szCs w:val="24"/>
          </w:rPr>
          <w:id w:val="29380286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7807E9BE" w14:textId="3C74751C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Registration No. </w:t>
      </w:r>
      <w:sdt>
        <w:sdtPr>
          <w:rPr>
            <w:rFonts w:cstheme="minorHAnsi"/>
            <w:sz w:val="24"/>
            <w:szCs w:val="24"/>
          </w:rPr>
          <w:id w:val="-1831828691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  <w:r w:rsidR="00AF4FAA">
        <w:rPr>
          <w:rFonts w:cstheme="minorHAnsi"/>
          <w:sz w:val="24"/>
          <w:szCs w:val="24"/>
        </w:rPr>
        <w:tab/>
      </w:r>
      <w:r w:rsidR="00AF4FAA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Colour </w:t>
      </w:r>
      <w:sdt>
        <w:sdtPr>
          <w:rPr>
            <w:rFonts w:cstheme="minorHAnsi"/>
            <w:sz w:val="24"/>
            <w:szCs w:val="24"/>
          </w:rPr>
          <w:id w:val="154047061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629F0426" w14:textId="77777777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Please give details of who should be contacted in the event of an accident.</w:t>
      </w:r>
    </w:p>
    <w:p w14:paraId="096F15D3" w14:textId="2D52598C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Name (Driver) </w:t>
      </w:r>
      <w:sdt>
        <w:sdtPr>
          <w:rPr>
            <w:rFonts w:cstheme="minorHAnsi"/>
            <w:sz w:val="24"/>
            <w:szCs w:val="24"/>
          </w:rPr>
          <w:id w:val="-702398636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05A50856" w14:textId="743C723F" w:rsid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(Driver) </w:t>
      </w:r>
      <w:sdt>
        <w:sdtPr>
          <w:rPr>
            <w:rFonts w:cstheme="minorHAnsi"/>
            <w:sz w:val="24"/>
            <w:szCs w:val="24"/>
          </w:rPr>
          <w:id w:val="-163038416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  <w:r w:rsidR="00AF4FAA"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Relationship </w:t>
      </w:r>
      <w:sdt>
        <w:sdtPr>
          <w:rPr>
            <w:rFonts w:cstheme="minorHAnsi"/>
            <w:sz w:val="24"/>
            <w:szCs w:val="24"/>
          </w:rPr>
          <w:id w:val="-109061567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73C5C3D2" w14:textId="73013FED" w:rsidR="00AF4FAA" w:rsidRDefault="00AF4FAA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Name (Navigator) </w:t>
      </w:r>
      <w:sdt>
        <w:sdtPr>
          <w:rPr>
            <w:rFonts w:cstheme="minorHAnsi"/>
            <w:sz w:val="24"/>
            <w:szCs w:val="24"/>
          </w:rPr>
          <w:id w:val="166522835"/>
          <w:placeholder>
            <w:docPart w:val="86D8B85E462B4AF98C8260A213939F03"/>
          </w:placeholder>
          <w:showingPlcHdr/>
          <w15:appearance w15:val="hidden"/>
          <w:text/>
        </w:sdtPr>
        <w:sdtEndPr/>
        <w:sdtContent>
          <w:r w:rsidRPr="002C7AA1">
            <w:rPr>
              <w:rStyle w:val="PlaceholderText"/>
            </w:rPr>
            <w:t>Click or tap here to enter text.</w:t>
          </w:r>
        </w:sdtContent>
      </w:sdt>
    </w:p>
    <w:p w14:paraId="11FE55D8" w14:textId="4DF7D505" w:rsidR="00AF4FAA" w:rsidRPr="00972DD2" w:rsidRDefault="00AF4FAA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Tel No. (Navigator) </w:t>
      </w:r>
      <w:sdt>
        <w:sdtPr>
          <w:rPr>
            <w:rFonts w:cstheme="minorHAnsi"/>
            <w:sz w:val="24"/>
            <w:szCs w:val="24"/>
          </w:rPr>
          <w:id w:val="807822798"/>
          <w:placeholder>
            <w:docPart w:val="369BC22296644B59AE1CD727DA636965"/>
          </w:placeholder>
          <w:showingPlcHdr/>
          <w15:appearance w15:val="hidden"/>
          <w:text/>
        </w:sdtPr>
        <w:sdtEndPr/>
        <w:sdtContent>
          <w:r w:rsidRPr="002C7AA1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z w:val="24"/>
          <w:szCs w:val="24"/>
        </w:rPr>
        <w:tab/>
      </w:r>
      <w:r w:rsidRPr="00972DD2">
        <w:rPr>
          <w:rFonts w:cstheme="minorHAnsi"/>
          <w:sz w:val="24"/>
          <w:szCs w:val="24"/>
        </w:rPr>
        <w:t xml:space="preserve">Relationship </w:t>
      </w:r>
      <w:sdt>
        <w:sdtPr>
          <w:rPr>
            <w:rFonts w:cstheme="minorHAnsi"/>
            <w:sz w:val="24"/>
            <w:szCs w:val="24"/>
          </w:rPr>
          <w:id w:val="-690289684"/>
          <w:placeholder>
            <w:docPart w:val="369BC22296644B59AE1CD727DA636965"/>
          </w:placeholder>
          <w:showingPlcHdr/>
          <w15:appearance w15:val="hidden"/>
          <w:text/>
        </w:sdtPr>
        <w:sdtEndPr/>
        <w:sdtContent>
          <w:r w:rsidRPr="002C7AA1">
            <w:rPr>
              <w:rStyle w:val="PlaceholderText"/>
            </w:rPr>
            <w:t>Click or tap here to enter text.</w:t>
          </w:r>
        </w:sdtContent>
      </w:sdt>
    </w:p>
    <w:p w14:paraId="273D8610" w14:textId="7138D6CA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Insurance Required: </w:t>
      </w:r>
      <w:sdt>
        <w:sdtPr>
          <w:rPr>
            <w:rFonts w:cstheme="minorHAnsi"/>
            <w:sz w:val="24"/>
            <w:szCs w:val="24"/>
          </w:rPr>
          <w:id w:val="164752509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4FAA" w:rsidRPr="002C7AA1">
            <w:rPr>
              <w:rStyle w:val="PlaceholderText"/>
            </w:rPr>
            <w:t>Choose an item.</w:t>
          </w:r>
        </w:sdtContent>
      </w:sdt>
    </w:p>
    <w:p w14:paraId="7E4CDDD7" w14:textId="341A5E16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All Events will be using the insurance facility (see 21 </w:t>
      </w:r>
      <w:r w:rsidR="000B7D42">
        <w:rPr>
          <w:rFonts w:cstheme="minorHAnsi"/>
          <w:sz w:val="24"/>
          <w:szCs w:val="24"/>
        </w:rPr>
        <w:t xml:space="preserve">in </w:t>
      </w:r>
      <w:r w:rsidR="00714273" w:rsidRPr="00972DD2">
        <w:rPr>
          <w:rFonts w:cstheme="minorHAnsi"/>
          <w:sz w:val="24"/>
          <w:szCs w:val="24"/>
        </w:rPr>
        <w:t>SR’s</w:t>
      </w:r>
      <w:r w:rsidRPr="00972DD2">
        <w:rPr>
          <w:rFonts w:cstheme="minorHAnsi"/>
          <w:sz w:val="24"/>
          <w:szCs w:val="24"/>
        </w:rPr>
        <w:t>) for those without their own rally cover</w:t>
      </w:r>
      <w:r w:rsidR="00714273">
        <w:rPr>
          <w:rFonts w:cstheme="minorHAnsi"/>
          <w:sz w:val="24"/>
          <w:szCs w:val="24"/>
        </w:rPr>
        <w:t>.</w:t>
      </w:r>
    </w:p>
    <w:p w14:paraId="65E76CA0" w14:textId="44D27564" w:rsidR="00972DD2" w:rsidRP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>Private Insurance – Company Name (if NOT the event insurer)</w:t>
      </w:r>
      <w:r w:rsidR="00AF4FA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220239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F4FAA" w:rsidRPr="002C7AA1">
            <w:rPr>
              <w:rStyle w:val="PlaceholderText"/>
            </w:rPr>
            <w:t>Click or tap here to enter text.</w:t>
          </w:r>
        </w:sdtContent>
      </w:sdt>
    </w:p>
    <w:p w14:paraId="6F01CCB6" w14:textId="729807A8" w:rsidR="00972DD2" w:rsidRDefault="00972DD2" w:rsidP="00972DD2">
      <w:pPr>
        <w:spacing w:after="240"/>
        <w:rPr>
          <w:rFonts w:cstheme="minorHAnsi"/>
          <w:sz w:val="24"/>
          <w:szCs w:val="24"/>
        </w:rPr>
      </w:pPr>
      <w:r w:rsidRPr="00972DD2">
        <w:rPr>
          <w:rFonts w:cstheme="minorHAnsi"/>
          <w:sz w:val="24"/>
          <w:szCs w:val="24"/>
        </w:rPr>
        <w:t xml:space="preserve">Policy No. </w:t>
      </w:r>
      <w:sdt>
        <w:sdtPr>
          <w:rPr>
            <w:rFonts w:cstheme="minorHAnsi"/>
            <w:sz w:val="24"/>
            <w:szCs w:val="24"/>
          </w:rPr>
          <w:id w:val="-160156367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</w:p>
    <w:p w14:paraId="60F14C87" w14:textId="4D6AA8DF" w:rsidR="00972DD2" w:rsidRDefault="00972DD2">
      <w:pPr>
        <w:rPr>
          <w:rFonts w:cstheme="minorHAnsi"/>
          <w:sz w:val="24"/>
          <w:szCs w:val="24"/>
        </w:rPr>
      </w:pPr>
    </w:p>
    <w:p w14:paraId="042BED71" w14:textId="2411AF16" w:rsidR="001F210F" w:rsidRDefault="001F210F" w:rsidP="00972DD2">
      <w:pPr>
        <w:spacing w:after="240"/>
        <w:rPr>
          <w:rFonts w:cstheme="minorHAnsi"/>
          <w:sz w:val="24"/>
          <w:szCs w:val="24"/>
        </w:rPr>
      </w:pPr>
    </w:p>
    <w:p w14:paraId="3B0A7424" w14:textId="77777777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794A6C40" w14:textId="3727D58D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0E385745" w14:textId="77777777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03826725" w14:textId="2278ABC3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Please sign the following Declaration of Indemnity:</w:t>
      </w:r>
    </w:p>
    <w:p w14:paraId="0A622C70" w14:textId="77777777" w:rsidR="000B7D42" w:rsidRDefault="000B7D4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</w:p>
    <w:p w14:paraId="3CBBB9BA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(I) I declare that I have been given the opportunity to read the General Regulations of Motorsport UK and the</w:t>
      </w:r>
    </w:p>
    <w:p w14:paraId="08D0F2C2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Additional Supplementary Regulations and agree to be bound by them. I declare that I am physically and</w:t>
      </w:r>
    </w:p>
    <w:p w14:paraId="52FDBC51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mentally fit and competent to take part in the event. I understand that motor sport is dangerous and accidents</w:t>
      </w:r>
    </w:p>
    <w:p w14:paraId="6B2E3FF9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causing death, injury, disability and property damage can and do happen. I understand that these risks may</w:t>
      </w:r>
    </w:p>
    <w:p w14:paraId="68591769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give rise to my suffering personal injury or other loss and I acknowledge and accept these risks. In consideration</w:t>
      </w:r>
    </w:p>
    <w:p w14:paraId="3CE3FCF9" w14:textId="747435E1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of the acceptance of this </w:t>
      </w:r>
      <w:r w:rsidR="000B7D42">
        <w:rPr>
          <w:rFonts w:ascii="CalibriLight" w:hAnsi="CalibriLight" w:cs="CalibriLight"/>
          <w:sz w:val="23"/>
          <w:szCs w:val="23"/>
        </w:rPr>
        <w:t>entry,</w:t>
      </w:r>
      <w:r>
        <w:rPr>
          <w:rFonts w:ascii="CalibriLight" w:hAnsi="CalibriLight" w:cs="CalibriLight"/>
          <w:sz w:val="23"/>
          <w:szCs w:val="23"/>
        </w:rPr>
        <w:t xml:space="preserve"> I agree that neither any one of or any combination of Motorsport UK and its</w:t>
      </w:r>
    </w:p>
    <w:p w14:paraId="116CB08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associated clubs, the organizers, the land owners or other occupiers, the promoters and their respective</w:t>
      </w:r>
    </w:p>
    <w:p w14:paraId="11BCFD3E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officers, servants, representatives and agents (the “Parties”) shall have any liability for loss or damage which</w:t>
      </w:r>
    </w:p>
    <w:p w14:paraId="1A4BF0F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may be sustained or incurred by me as a result of participation in the Event. Nothing in this clause is intended</w:t>
      </w:r>
    </w:p>
    <w:p w14:paraId="6E680B7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to or shall be deemed to exclude or limit liability for death or personal injury. To the fullest extent permitted by</w:t>
      </w:r>
    </w:p>
    <w:p w14:paraId="288CEF55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law I agree to indemnify and hold harmless each of the Parties in respect of any loss or damage whatsoever</w:t>
      </w:r>
    </w:p>
    <w:p w14:paraId="41C669B8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and howsoever arising from my participation in the Event.</w:t>
      </w:r>
    </w:p>
    <w:p w14:paraId="73D28983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I declare that to the best of my belief that we (driver and navigator) possess the standard of competence</w:t>
      </w:r>
    </w:p>
    <w:p w14:paraId="6EF26657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necessary for an event of the type to which this entry relates and that the vehicle entered is suitable and</w:t>
      </w:r>
    </w:p>
    <w:p w14:paraId="644D0C44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roadworthy for the event having regard to the course and the speeds which will be reached</w:t>
      </w:r>
    </w:p>
    <w:p w14:paraId="7ADC85DC" w14:textId="77777777" w:rsidR="00972DD2" w:rsidRDefault="00972DD2" w:rsidP="00972DD2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(ii) I declare that the use of the vehicle hereby entered will be covered by insurance as required by the law</w:t>
      </w:r>
    </w:p>
    <w:p w14:paraId="79083E1B" w14:textId="77777777" w:rsidR="00972DD2" w:rsidRDefault="00972DD2" w:rsidP="000B7D42">
      <w:pPr>
        <w:autoSpaceDE w:val="0"/>
        <w:autoSpaceDN w:val="0"/>
        <w:adjustRightInd w:val="0"/>
        <w:spacing w:after="36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which is valid for such part of this event as shall take place on roads as defined by the law.</w:t>
      </w:r>
    </w:p>
    <w:p w14:paraId="4C43954F" w14:textId="34B1F0A2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Driver’s Signature </w:t>
      </w:r>
      <w:sdt>
        <w:sdtPr>
          <w:rPr>
            <w:rFonts w:ascii="CalibriLight" w:hAnsi="CalibriLight" w:cs="CalibriLight"/>
            <w:sz w:val="23"/>
            <w:szCs w:val="23"/>
          </w:rPr>
          <w:id w:val="-636717591"/>
          <w:placeholder>
            <w:docPart w:val="8A5F699760CE45609D658C67CAAA7A0F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  <w:r w:rsidR="000B7D42">
        <w:rPr>
          <w:rFonts w:ascii="CalibriLight" w:hAnsi="CalibriLight" w:cs="CalibriLight"/>
          <w:sz w:val="23"/>
          <w:szCs w:val="23"/>
        </w:rPr>
        <w:tab/>
      </w:r>
      <w:r w:rsidR="000B7D42">
        <w:rPr>
          <w:rFonts w:ascii="CalibriLight" w:hAnsi="CalibriLight" w:cs="CalibriLight"/>
          <w:sz w:val="23"/>
          <w:szCs w:val="23"/>
        </w:rPr>
        <w:tab/>
      </w:r>
      <w:r>
        <w:rPr>
          <w:rFonts w:ascii="CalibriLight" w:hAnsi="CalibriLight" w:cs="CalibriLight"/>
          <w:sz w:val="23"/>
          <w:szCs w:val="23"/>
        </w:rPr>
        <w:t xml:space="preserve">Age if under 18 </w:t>
      </w:r>
      <w:sdt>
        <w:sdtPr>
          <w:rPr>
            <w:rFonts w:ascii="CalibriLight" w:hAnsi="CalibriLight" w:cs="CalibriLight"/>
            <w:sz w:val="23"/>
            <w:szCs w:val="23"/>
          </w:rPr>
          <w:id w:val="110137912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</w:p>
    <w:p w14:paraId="57C3C925" w14:textId="3E855425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Motor Club </w:t>
      </w:r>
      <w:sdt>
        <w:sdtPr>
          <w:rPr>
            <w:rFonts w:cstheme="minorHAnsi"/>
            <w:sz w:val="24"/>
            <w:szCs w:val="24"/>
          </w:rPr>
          <w:id w:val="-1496720243"/>
          <w:placeholder>
            <w:docPart w:val="58CBB97F1B9F4E7282F20E16092EFC57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0B7D42" w:rsidRPr="002C7AA1">
            <w:rPr>
              <w:rStyle w:val="PlaceholderText"/>
            </w:rPr>
            <w:t>Choose an item.</w:t>
          </w:r>
        </w:sdtContent>
      </w:sdt>
      <w:r w:rsidR="000B7D42">
        <w:rPr>
          <w:rFonts w:cstheme="minorHAnsi"/>
          <w:sz w:val="24"/>
          <w:szCs w:val="24"/>
        </w:rPr>
        <w:tab/>
      </w:r>
      <w:r>
        <w:rPr>
          <w:rFonts w:ascii="CalibriLight" w:hAnsi="CalibriLight" w:cs="CalibriLight"/>
          <w:sz w:val="23"/>
          <w:szCs w:val="23"/>
        </w:rPr>
        <w:t>Membership Card No.</w:t>
      </w:r>
      <w:r w:rsidR="000B7D42">
        <w:rPr>
          <w:rFonts w:ascii="CalibriLight" w:hAnsi="CalibriLight" w:cs="CalibriLight"/>
          <w:sz w:val="23"/>
          <w:szCs w:val="23"/>
        </w:rPr>
        <w:t xml:space="preserve"> </w:t>
      </w:r>
      <w:sdt>
        <w:sdtPr>
          <w:rPr>
            <w:rFonts w:ascii="CalibriLight" w:hAnsi="CalibriLight" w:cs="CalibriLight"/>
            <w:sz w:val="23"/>
            <w:szCs w:val="23"/>
          </w:rPr>
          <w:id w:val="65487706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  <w:r>
        <w:rPr>
          <w:rFonts w:ascii="CalibriLight" w:hAnsi="CalibriLight" w:cs="CalibriLight"/>
          <w:sz w:val="23"/>
          <w:szCs w:val="23"/>
        </w:rPr>
        <w:t>MSUK Licence No</w:t>
      </w:r>
      <w:r w:rsidR="000B7D42">
        <w:rPr>
          <w:rFonts w:ascii="CalibriLight" w:hAnsi="CalibriLight" w:cs="CalibriLight"/>
          <w:sz w:val="23"/>
          <w:szCs w:val="23"/>
        </w:rPr>
        <w:t xml:space="preserve"> </w:t>
      </w:r>
      <w:sdt>
        <w:sdtPr>
          <w:rPr>
            <w:rFonts w:ascii="CalibriLight" w:hAnsi="CalibriLight" w:cs="CalibriLight"/>
            <w:sz w:val="23"/>
            <w:szCs w:val="23"/>
          </w:rPr>
          <w:id w:val="-112823673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0B7D42" w:rsidRPr="002C7AA1">
            <w:rPr>
              <w:rStyle w:val="PlaceholderText"/>
            </w:rPr>
            <w:t>Click or tap here to enter text.</w:t>
          </w:r>
        </w:sdtContent>
      </w:sdt>
    </w:p>
    <w:p w14:paraId="0D087B4B" w14:textId="616CA9BC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Navigator’s Signature </w:t>
      </w:r>
      <w:sdt>
        <w:sdtPr>
          <w:rPr>
            <w:rFonts w:ascii="CalibriLight" w:hAnsi="CalibriLight" w:cs="CalibriLight"/>
            <w:sz w:val="23"/>
            <w:szCs w:val="23"/>
          </w:rPr>
          <w:id w:val="-1939830227"/>
          <w:placeholder>
            <w:docPart w:val="B9B287D7A66A4061BA9265CC80908960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  <w:r w:rsidR="00980D5E">
        <w:rPr>
          <w:rFonts w:ascii="CalibriLight" w:hAnsi="CalibriLight" w:cs="CalibriLight"/>
          <w:sz w:val="23"/>
          <w:szCs w:val="23"/>
        </w:rPr>
        <w:tab/>
      </w:r>
      <w:r w:rsidR="00980D5E">
        <w:rPr>
          <w:rFonts w:ascii="CalibriLight" w:hAnsi="CalibriLight" w:cs="CalibriLight"/>
          <w:sz w:val="23"/>
          <w:szCs w:val="23"/>
        </w:rPr>
        <w:tab/>
      </w:r>
      <w:r>
        <w:rPr>
          <w:rFonts w:ascii="CalibriLight" w:hAnsi="CalibriLight" w:cs="CalibriLight"/>
          <w:sz w:val="23"/>
          <w:szCs w:val="23"/>
        </w:rPr>
        <w:t xml:space="preserve"> Age if under 18 </w:t>
      </w:r>
      <w:sdt>
        <w:sdtPr>
          <w:rPr>
            <w:rFonts w:ascii="CalibriLight" w:hAnsi="CalibriLight" w:cs="CalibriLight"/>
            <w:sz w:val="23"/>
            <w:szCs w:val="23"/>
          </w:rPr>
          <w:id w:val="-847940673"/>
          <w:placeholder>
            <w:docPart w:val="A0F9271F44324456A32DD9E5574DE22E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</w:p>
    <w:p w14:paraId="196EA079" w14:textId="0A3D4950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Motor Club </w:t>
      </w:r>
      <w:sdt>
        <w:sdtPr>
          <w:rPr>
            <w:rFonts w:cstheme="minorHAnsi"/>
            <w:sz w:val="24"/>
            <w:szCs w:val="24"/>
          </w:rPr>
          <w:id w:val="-1981454441"/>
          <w:placeholder>
            <w:docPart w:val="42849814090E42489134C971AF0B870F"/>
          </w:placeholder>
          <w:showingPlcHdr/>
          <w:dropDownList>
            <w:listItem w:value="Choose an item."/>
            <w:listItem w:displayText="BLCC" w:value="BLCC"/>
            <w:listItem w:displayText="BLPY" w:value="BLPY"/>
            <w:listItem w:displayText="B18" w:value="B18"/>
            <w:listItem w:displayText="B19" w:value="B19"/>
            <w:listItem w:displayText="CSMC" w:value="CSMC"/>
            <w:listItem w:displayText="CMC" w:value="CMC"/>
            <w:listItem w:displayText="CDMC" w:value="CDMC"/>
            <w:listItem w:displayText="ERMC" w:value="ERMC"/>
            <w:listItem w:displayText="GMC" w:value="GMC"/>
            <w:listItem w:displayText="MMKMC" w:value="MMKMC"/>
            <w:listItem w:displayText="NWK" w:value="NWK"/>
            <w:listItem w:displayText="SDMC" w:value="SDMC"/>
            <w:listItem w:displayText="TWMC" w:value="TWMC"/>
          </w:dropDownList>
        </w:sdtPr>
        <w:sdtEndPr/>
        <w:sdtContent>
          <w:r w:rsidR="00980D5E" w:rsidRPr="002C7AA1">
            <w:rPr>
              <w:rStyle w:val="PlaceholderText"/>
            </w:rPr>
            <w:t>Choose an item.</w:t>
          </w:r>
        </w:sdtContent>
      </w:sdt>
      <w:r w:rsidR="00980D5E">
        <w:rPr>
          <w:rFonts w:ascii="CalibriLight" w:hAnsi="CalibriLight" w:cs="CalibriLight"/>
          <w:sz w:val="23"/>
          <w:szCs w:val="23"/>
        </w:rPr>
        <w:t xml:space="preserve"> </w:t>
      </w:r>
      <w:r w:rsidR="00980D5E">
        <w:rPr>
          <w:rFonts w:ascii="CalibriLight" w:hAnsi="CalibriLight" w:cs="CalibriLight"/>
          <w:sz w:val="23"/>
          <w:szCs w:val="23"/>
        </w:rPr>
        <w:tab/>
      </w:r>
      <w:r>
        <w:rPr>
          <w:rFonts w:ascii="CalibriLight" w:hAnsi="CalibriLight" w:cs="CalibriLight"/>
          <w:sz w:val="23"/>
          <w:szCs w:val="23"/>
        </w:rPr>
        <w:t xml:space="preserve">Membership Card No. </w:t>
      </w:r>
      <w:sdt>
        <w:sdtPr>
          <w:rPr>
            <w:rFonts w:ascii="CalibriLight" w:hAnsi="CalibriLight" w:cs="CalibriLight"/>
            <w:sz w:val="23"/>
            <w:szCs w:val="23"/>
          </w:rPr>
          <w:id w:val="908739415"/>
          <w:placeholder>
            <w:docPart w:val="AB0E7586EC664C729853E6A0C249AF0C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  <w:r w:rsidR="00980D5E">
        <w:rPr>
          <w:rFonts w:ascii="CalibriLight" w:hAnsi="CalibriLight" w:cs="CalibriLight"/>
          <w:sz w:val="23"/>
          <w:szCs w:val="23"/>
        </w:rPr>
        <w:t xml:space="preserve"> </w:t>
      </w:r>
      <w:r>
        <w:rPr>
          <w:rFonts w:ascii="CalibriLight" w:hAnsi="CalibriLight" w:cs="CalibriLight"/>
          <w:sz w:val="23"/>
          <w:szCs w:val="23"/>
        </w:rPr>
        <w:t>MSUK Licence No</w:t>
      </w:r>
      <w:r w:rsidR="00980D5E">
        <w:rPr>
          <w:rFonts w:ascii="CalibriLight" w:hAnsi="CalibriLight" w:cs="CalibriLight"/>
          <w:sz w:val="23"/>
          <w:szCs w:val="23"/>
        </w:rPr>
        <w:t xml:space="preserve"> </w:t>
      </w:r>
      <w:sdt>
        <w:sdtPr>
          <w:rPr>
            <w:rFonts w:ascii="CalibriLight" w:hAnsi="CalibriLight" w:cs="CalibriLight"/>
            <w:sz w:val="23"/>
            <w:szCs w:val="23"/>
          </w:rPr>
          <w:id w:val="1554271547"/>
          <w:placeholder>
            <w:docPart w:val="FD8967829D0E4D59BA7A1BF680B17D55"/>
          </w:placeholder>
          <w:showingPlcHdr/>
          <w15:appearance w15:val="hidden"/>
          <w:text/>
        </w:sdtPr>
        <w:sdtEndPr/>
        <w:sdtContent>
          <w:r w:rsidR="00980D5E" w:rsidRPr="002C7AA1">
            <w:rPr>
              <w:rStyle w:val="PlaceholderText"/>
            </w:rPr>
            <w:t>Click or tap here to enter text.</w:t>
          </w:r>
        </w:sdtContent>
      </w:sdt>
    </w:p>
    <w:p w14:paraId="440F0C96" w14:textId="5F62F4D0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 xml:space="preserve">Date </w:t>
      </w:r>
    </w:p>
    <w:p w14:paraId="1062AD0A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THIS ENTRY IS MADE WITH MY CONSENT (if aged under 18):</w:t>
      </w:r>
    </w:p>
    <w:p w14:paraId="3495043E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Parent/Guardian of DRIVER. Signature ……………………………………………</w:t>
      </w:r>
      <w:proofErr w:type="gramStart"/>
      <w:r>
        <w:rPr>
          <w:rFonts w:ascii="CalibriLight" w:hAnsi="CalibriLight" w:cs="CalibriLight"/>
          <w:sz w:val="23"/>
          <w:szCs w:val="23"/>
        </w:rPr>
        <w:t>…..</w:t>
      </w:r>
      <w:proofErr w:type="gramEnd"/>
    </w:p>
    <w:p w14:paraId="53D08D6C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Full Name of Parent/Guardian …………………………………………………………….</w:t>
      </w:r>
    </w:p>
    <w:p w14:paraId="02CE4C58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Relationship …………………………………………. Tel. No: ………………………….</w:t>
      </w:r>
    </w:p>
    <w:p w14:paraId="3F5372DB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Parent/Guardian of NAVIGATOR. Signature …………………………………………</w:t>
      </w:r>
    </w:p>
    <w:p w14:paraId="7F6A1FD0" w14:textId="77777777" w:rsidR="00972DD2" w:rsidRDefault="00972DD2" w:rsidP="000B7D42">
      <w:pPr>
        <w:autoSpaceDE w:val="0"/>
        <w:autoSpaceDN w:val="0"/>
        <w:adjustRightInd w:val="0"/>
        <w:spacing w:after="240" w:line="240" w:lineRule="auto"/>
        <w:rPr>
          <w:rFonts w:ascii="CalibriLight" w:hAnsi="CalibriLight" w:cs="CalibriLight"/>
          <w:sz w:val="23"/>
          <w:szCs w:val="23"/>
        </w:rPr>
      </w:pPr>
      <w:r>
        <w:rPr>
          <w:rFonts w:ascii="CalibriLight" w:hAnsi="CalibriLight" w:cs="CalibriLight"/>
          <w:sz w:val="23"/>
          <w:szCs w:val="23"/>
        </w:rPr>
        <w:t>Full Name of Parent/Guardian …………………………………………………………….</w:t>
      </w:r>
    </w:p>
    <w:p w14:paraId="5576A2E0" w14:textId="255360C1" w:rsidR="00972DD2" w:rsidRPr="00972DD2" w:rsidRDefault="00972DD2" w:rsidP="000B7D42">
      <w:pPr>
        <w:spacing w:after="240"/>
        <w:rPr>
          <w:rFonts w:cstheme="minorHAnsi"/>
          <w:sz w:val="24"/>
          <w:szCs w:val="24"/>
        </w:rPr>
      </w:pPr>
      <w:r>
        <w:rPr>
          <w:rFonts w:ascii="CalibriLight" w:hAnsi="CalibriLight" w:cs="CalibriLight"/>
          <w:sz w:val="23"/>
          <w:szCs w:val="23"/>
        </w:rPr>
        <w:t>Relationship …………………………………………. Tel. No: ………………………….</w:t>
      </w:r>
    </w:p>
    <w:sectPr w:rsidR="00972DD2" w:rsidRPr="00972DD2" w:rsidSect="00714273">
      <w:headerReference w:type="default" r:id="rId6"/>
      <w:footerReference w:type="default" r:id="rId7"/>
      <w:pgSz w:w="11906" w:h="16838"/>
      <w:pgMar w:top="1440" w:right="566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7170" w14:textId="77777777" w:rsidR="00972DD2" w:rsidRDefault="00972DD2" w:rsidP="00972DD2">
      <w:pPr>
        <w:spacing w:after="0" w:line="240" w:lineRule="auto"/>
      </w:pPr>
      <w:r>
        <w:separator/>
      </w:r>
    </w:p>
  </w:endnote>
  <w:endnote w:type="continuationSeparator" w:id="0">
    <w:p w14:paraId="2167F7C7" w14:textId="77777777" w:rsidR="00972DD2" w:rsidRDefault="00972DD2" w:rsidP="0097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2CC9" w14:textId="795CA020" w:rsidR="00972DD2" w:rsidRPr="00972DD2" w:rsidRDefault="00365BEE" w:rsidP="00365BEE">
    <w:pPr>
      <w:pStyle w:val="Footer"/>
    </w:pPr>
    <w:r w:rsidRPr="00365BEE">
      <w:rPr>
        <w:rFonts w:ascii="Times-Roman" w:hAnsi="Times-Roman" w:cs="Times-Roman"/>
        <w:sz w:val="19"/>
        <w:szCs w:val="19"/>
      </w:rPr>
      <w:t xml:space="preserve">Page 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begin"/>
    </w:r>
    <w:r w:rsidRPr="00365BEE">
      <w:rPr>
        <w:rFonts w:ascii="Times-Roman" w:hAnsi="Times-Roman" w:cs="Times-Roman"/>
        <w:b/>
        <w:bCs/>
        <w:sz w:val="19"/>
        <w:szCs w:val="19"/>
      </w:rPr>
      <w:instrText xml:space="preserve"> PAGE  \* Arabic  \* MERGEFORMAT </w:instrText>
    </w:r>
    <w:r w:rsidRPr="00365BEE">
      <w:rPr>
        <w:rFonts w:ascii="Times-Roman" w:hAnsi="Times-Roman" w:cs="Times-Roman"/>
        <w:b/>
        <w:bCs/>
        <w:sz w:val="19"/>
        <w:szCs w:val="19"/>
      </w:rPr>
      <w:fldChar w:fldCharType="separate"/>
    </w:r>
    <w:r w:rsidRPr="00365BEE">
      <w:rPr>
        <w:rFonts w:ascii="Times-Roman" w:hAnsi="Times-Roman" w:cs="Times-Roman"/>
        <w:b/>
        <w:bCs/>
        <w:noProof/>
        <w:sz w:val="19"/>
        <w:szCs w:val="19"/>
      </w:rPr>
      <w:t>1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end"/>
    </w:r>
    <w:r w:rsidRPr="00365BEE">
      <w:rPr>
        <w:rFonts w:ascii="Times-Roman" w:hAnsi="Times-Roman" w:cs="Times-Roman"/>
        <w:sz w:val="19"/>
        <w:szCs w:val="19"/>
      </w:rPr>
      <w:t xml:space="preserve"> of 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begin"/>
    </w:r>
    <w:r w:rsidRPr="00365BEE">
      <w:rPr>
        <w:rFonts w:ascii="Times-Roman" w:hAnsi="Times-Roman" w:cs="Times-Roman"/>
        <w:b/>
        <w:bCs/>
        <w:sz w:val="19"/>
        <w:szCs w:val="19"/>
      </w:rPr>
      <w:instrText xml:space="preserve"> NUMPAGES  \* Arabic  \* MERGEFORMAT </w:instrText>
    </w:r>
    <w:r w:rsidRPr="00365BEE">
      <w:rPr>
        <w:rFonts w:ascii="Times-Roman" w:hAnsi="Times-Roman" w:cs="Times-Roman"/>
        <w:b/>
        <w:bCs/>
        <w:sz w:val="19"/>
        <w:szCs w:val="19"/>
      </w:rPr>
      <w:fldChar w:fldCharType="separate"/>
    </w:r>
    <w:r w:rsidRPr="00365BEE">
      <w:rPr>
        <w:rFonts w:ascii="Times-Roman" w:hAnsi="Times-Roman" w:cs="Times-Roman"/>
        <w:b/>
        <w:bCs/>
        <w:noProof/>
        <w:sz w:val="19"/>
        <w:szCs w:val="19"/>
      </w:rPr>
      <w:t>2</w:t>
    </w:r>
    <w:r w:rsidRPr="00365BEE">
      <w:rPr>
        <w:rFonts w:ascii="Times-Roman" w:hAnsi="Times-Roman" w:cs="Times-Roman"/>
        <w:b/>
        <w:bCs/>
        <w:sz w:val="19"/>
        <w:szCs w:val="19"/>
      </w:rPr>
      <w:fldChar w:fldCharType="end"/>
    </w:r>
    <w:r>
      <w:rPr>
        <w:rFonts w:ascii="Times-Roman" w:hAnsi="Times-Roman" w:cs="Times-Roman"/>
        <w:b/>
        <w:bCs/>
        <w:sz w:val="19"/>
        <w:szCs w:val="19"/>
      </w:rPr>
      <w:tab/>
      <w:t xml:space="preserve"> </w:t>
    </w:r>
    <w:r w:rsidR="00972DD2">
      <w:rPr>
        <w:rFonts w:ascii="Times-Roman" w:hAnsi="Times-Roman" w:cs="Times-Roman"/>
        <w:sz w:val="19"/>
        <w:szCs w:val="19"/>
      </w:rPr>
      <w:t>Weald Motor Club 12 Car Rally Championship – Entry form 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A45F" w14:textId="77777777" w:rsidR="00972DD2" w:rsidRDefault="00972DD2" w:rsidP="00972DD2">
      <w:pPr>
        <w:spacing w:after="0" w:line="240" w:lineRule="auto"/>
      </w:pPr>
      <w:r>
        <w:separator/>
      </w:r>
    </w:p>
  </w:footnote>
  <w:footnote w:type="continuationSeparator" w:id="0">
    <w:p w14:paraId="2E9D7E08" w14:textId="77777777" w:rsidR="00972DD2" w:rsidRDefault="00972DD2" w:rsidP="0097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0976" w14:textId="77777777" w:rsidR="00972DD2" w:rsidRDefault="00972DD2">
    <w:pPr>
      <w:pStyle w:val="Header"/>
      <w:rPr>
        <w:rFonts w:ascii="CalibriLight" w:hAnsi="CalibriLight" w:cs="CalibriLight"/>
        <w:sz w:val="31"/>
        <w:szCs w:val="3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51FCB" wp14:editId="488F7AC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94790" cy="885825"/>
          <wp:effectExtent l="0" t="0" r="0" b="9525"/>
          <wp:wrapThrough wrapText="bothSides">
            <wp:wrapPolygon edited="0">
              <wp:start x="0" y="0"/>
              <wp:lineTo x="0" y="21368"/>
              <wp:lineTo x="21196" y="21368"/>
              <wp:lineTo x="21196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DD2">
      <w:rPr>
        <w:rFonts w:ascii="CalibriLight" w:hAnsi="CalibriLight" w:cs="CalibriLight"/>
        <w:sz w:val="31"/>
        <w:szCs w:val="31"/>
      </w:rPr>
      <w:t xml:space="preserve"> </w:t>
    </w:r>
  </w:p>
  <w:p w14:paraId="2E7F5192" w14:textId="47EB176C" w:rsidR="00972DD2" w:rsidRPr="00714273" w:rsidRDefault="00972DD2">
    <w:pPr>
      <w:pStyle w:val="Header"/>
      <w:rPr>
        <w:rFonts w:ascii="CalibriLight" w:hAnsi="CalibriLight" w:cs="CalibriLight"/>
        <w:b/>
        <w:bCs/>
        <w:sz w:val="31"/>
        <w:szCs w:val="31"/>
      </w:rPr>
    </w:pPr>
    <w:r>
      <w:rPr>
        <w:rFonts w:ascii="CalibriLight" w:hAnsi="CalibriLight" w:cs="CalibriLight"/>
        <w:sz w:val="31"/>
        <w:szCs w:val="31"/>
      </w:rPr>
      <w:t xml:space="preserve">   </w:t>
    </w:r>
    <w:r w:rsidRPr="00714273">
      <w:rPr>
        <w:rFonts w:ascii="CalibriLight" w:hAnsi="CalibriLight" w:cs="CalibriLight"/>
        <w:b/>
        <w:bCs/>
        <w:sz w:val="31"/>
        <w:szCs w:val="31"/>
      </w:rPr>
      <w:t>12 CAR RALLY CHAMPIONSHIP EVENT 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Yo4dj5Ugk3CSKMi02k46ka3Ad2ekqoJ0D+mNaw2DixGbmIJd1+m1kjuz7Uv0sE8XTPpX7OJpCkTPd3/uRJiQ==" w:salt="qoYkXGEhlzSku2PLxLMc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D2"/>
    <w:rsid w:val="0006335C"/>
    <w:rsid w:val="000B7D42"/>
    <w:rsid w:val="001F210F"/>
    <w:rsid w:val="00365BEE"/>
    <w:rsid w:val="003F06CE"/>
    <w:rsid w:val="005407E2"/>
    <w:rsid w:val="006402BE"/>
    <w:rsid w:val="00714273"/>
    <w:rsid w:val="00717098"/>
    <w:rsid w:val="00780A6E"/>
    <w:rsid w:val="009547FC"/>
    <w:rsid w:val="00972DD2"/>
    <w:rsid w:val="00980D5E"/>
    <w:rsid w:val="00A31C95"/>
    <w:rsid w:val="00A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3929"/>
  <w15:chartTrackingRefBased/>
  <w15:docId w15:val="{ECF62657-8D4D-47E2-8053-813479B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D2"/>
  </w:style>
  <w:style w:type="paragraph" w:styleId="Footer">
    <w:name w:val="footer"/>
    <w:basedOn w:val="Normal"/>
    <w:link w:val="FooterChar"/>
    <w:uiPriority w:val="99"/>
    <w:unhideWhenUsed/>
    <w:rsid w:val="0097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D2"/>
  </w:style>
  <w:style w:type="character" w:styleId="PlaceholderText">
    <w:name w:val="Placeholder Text"/>
    <w:basedOn w:val="DefaultParagraphFont"/>
    <w:uiPriority w:val="99"/>
    <w:semiHidden/>
    <w:rsid w:val="00780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8093-47BE-44A2-A412-591D13E5F948}"/>
      </w:docPartPr>
      <w:docPartBody>
        <w:p w:rsidR="00EF0428" w:rsidRDefault="008C11A4"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3432-6C90-4A89-B61E-4BEBBE02CC8A}"/>
      </w:docPartPr>
      <w:docPartBody>
        <w:p w:rsidR="00EF0428" w:rsidRDefault="008C11A4"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0D69791135FA4008814694FA0DE1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A86E-B057-4DC1-9A54-AE5A54ECC7ED}"/>
      </w:docPartPr>
      <w:docPartBody>
        <w:p w:rsidR="00EF0428" w:rsidRDefault="008C11A4" w:rsidP="008C11A4">
          <w:pPr>
            <w:pStyle w:val="0D69791135FA4008814694FA0DE1D26F"/>
          </w:pPr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9B61A05A25224788BA2C36C06A51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5F13-B28F-4492-8D69-9BB7D02563D8}"/>
      </w:docPartPr>
      <w:docPartBody>
        <w:p w:rsidR="00EF0428" w:rsidRDefault="008C11A4" w:rsidP="008C11A4">
          <w:pPr>
            <w:pStyle w:val="9B61A05A25224788BA2C36C06A51D6B8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8B85E462B4AF98C8260A21393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D945-4FC9-4015-B6DA-E4297E9DF2B6}"/>
      </w:docPartPr>
      <w:docPartBody>
        <w:p w:rsidR="00EF0428" w:rsidRDefault="008C11A4" w:rsidP="008C11A4">
          <w:pPr>
            <w:pStyle w:val="86D8B85E462B4AF98C8260A213939F03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BC22296644B59AE1CD727DA63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E9B8-DD2B-4AD9-BEAB-C0BA43E2616B}"/>
      </w:docPartPr>
      <w:docPartBody>
        <w:p w:rsidR="00EF0428" w:rsidRDefault="008C11A4" w:rsidP="008C11A4">
          <w:pPr>
            <w:pStyle w:val="369BC22296644B59AE1CD727DA636965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F699760CE45609D658C67CAAA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E310-BC29-4CAD-BA26-4F91DEAC2EF7}"/>
      </w:docPartPr>
      <w:docPartBody>
        <w:p w:rsidR="00EF0428" w:rsidRDefault="008C11A4" w:rsidP="008C11A4">
          <w:pPr>
            <w:pStyle w:val="8A5F699760CE45609D658C67CAAA7A0F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BB97F1B9F4E7282F20E16092E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6CD4-7ACF-455C-833E-406E15E205E4}"/>
      </w:docPartPr>
      <w:docPartBody>
        <w:p w:rsidR="00EF0428" w:rsidRDefault="008C11A4" w:rsidP="008C11A4">
          <w:pPr>
            <w:pStyle w:val="58CBB97F1B9F4E7282F20E16092EFC57"/>
          </w:pPr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B9B287D7A66A4061BA9265CC8090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54F3-EBB7-4690-A60F-5A82E0DF9CE7}"/>
      </w:docPartPr>
      <w:docPartBody>
        <w:p w:rsidR="00EF0428" w:rsidRDefault="008C11A4" w:rsidP="008C11A4">
          <w:pPr>
            <w:pStyle w:val="B9B287D7A66A4061BA9265CC80908960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9271F44324456A32DD9E5574D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2C63-9AF5-4E09-AC16-9543C4056F2F}"/>
      </w:docPartPr>
      <w:docPartBody>
        <w:p w:rsidR="00EF0428" w:rsidRDefault="008C11A4" w:rsidP="008C11A4">
          <w:pPr>
            <w:pStyle w:val="A0F9271F44324456A32DD9E5574DE22E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49814090E42489134C971AF0B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8304-5785-4AAE-A8AB-0E3433E87EE5}"/>
      </w:docPartPr>
      <w:docPartBody>
        <w:p w:rsidR="00EF0428" w:rsidRDefault="008C11A4" w:rsidP="008C11A4">
          <w:pPr>
            <w:pStyle w:val="42849814090E42489134C971AF0B870F"/>
          </w:pPr>
          <w:r w:rsidRPr="002C7AA1">
            <w:rPr>
              <w:rStyle w:val="PlaceholderText"/>
            </w:rPr>
            <w:t>Choose an item.</w:t>
          </w:r>
        </w:p>
      </w:docPartBody>
    </w:docPart>
    <w:docPart>
      <w:docPartPr>
        <w:name w:val="AB0E7586EC664C729853E6A0C249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4B1D-92A8-4632-A638-BB95645DE7F6}"/>
      </w:docPartPr>
      <w:docPartBody>
        <w:p w:rsidR="00EF0428" w:rsidRDefault="008C11A4" w:rsidP="008C11A4">
          <w:pPr>
            <w:pStyle w:val="AB0E7586EC664C729853E6A0C249AF0C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967829D0E4D59BA7A1BF680B1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1958-21C8-43A0-8F2B-50ADC93A3A57}"/>
      </w:docPartPr>
      <w:docPartBody>
        <w:p w:rsidR="00EF0428" w:rsidRDefault="008C11A4" w:rsidP="008C11A4">
          <w:pPr>
            <w:pStyle w:val="FD8967829D0E4D59BA7A1BF680B17D55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963073CE4432BAED5CEDD65AF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48EC-237A-4886-AEB6-1BA1D8BDE1FE}"/>
      </w:docPartPr>
      <w:docPartBody>
        <w:p w:rsidR="00EF0428" w:rsidRDefault="008C11A4" w:rsidP="008C11A4">
          <w:pPr>
            <w:pStyle w:val="DA2963073CE4432BAED5CEDD65AF5A98"/>
          </w:pPr>
          <w:r w:rsidRPr="002C7A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A4"/>
    <w:rsid w:val="008C11A4"/>
    <w:rsid w:val="00E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1A4"/>
    <w:rPr>
      <w:color w:val="808080"/>
    </w:rPr>
  </w:style>
  <w:style w:type="paragraph" w:customStyle="1" w:styleId="0D69791135FA4008814694FA0DE1D26F">
    <w:name w:val="0D69791135FA4008814694FA0DE1D26F"/>
    <w:rsid w:val="008C11A4"/>
  </w:style>
  <w:style w:type="paragraph" w:customStyle="1" w:styleId="9B61A05A25224788BA2C36C06A51D6B8">
    <w:name w:val="9B61A05A25224788BA2C36C06A51D6B8"/>
    <w:rsid w:val="008C11A4"/>
  </w:style>
  <w:style w:type="paragraph" w:customStyle="1" w:styleId="86D8B85E462B4AF98C8260A213939F03">
    <w:name w:val="86D8B85E462B4AF98C8260A213939F03"/>
    <w:rsid w:val="008C11A4"/>
  </w:style>
  <w:style w:type="paragraph" w:customStyle="1" w:styleId="369BC22296644B59AE1CD727DA636965">
    <w:name w:val="369BC22296644B59AE1CD727DA636965"/>
    <w:rsid w:val="008C11A4"/>
  </w:style>
  <w:style w:type="paragraph" w:customStyle="1" w:styleId="8A5F699760CE45609D658C67CAAA7A0F">
    <w:name w:val="8A5F699760CE45609D658C67CAAA7A0F"/>
    <w:rsid w:val="008C11A4"/>
  </w:style>
  <w:style w:type="paragraph" w:customStyle="1" w:styleId="58CBB97F1B9F4E7282F20E16092EFC57">
    <w:name w:val="58CBB97F1B9F4E7282F20E16092EFC57"/>
    <w:rsid w:val="008C11A4"/>
  </w:style>
  <w:style w:type="paragraph" w:customStyle="1" w:styleId="B9B287D7A66A4061BA9265CC80908960">
    <w:name w:val="B9B287D7A66A4061BA9265CC80908960"/>
    <w:rsid w:val="008C11A4"/>
  </w:style>
  <w:style w:type="paragraph" w:customStyle="1" w:styleId="A0F9271F44324456A32DD9E5574DE22E">
    <w:name w:val="A0F9271F44324456A32DD9E5574DE22E"/>
    <w:rsid w:val="008C11A4"/>
  </w:style>
  <w:style w:type="paragraph" w:customStyle="1" w:styleId="42849814090E42489134C971AF0B870F">
    <w:name w:val="42849814090E42489134C971AF0B870F"/>
    <w:rsid w:val="008C11A4"/>
  </w:style>
  <w:style w:type="paragraph" w:customStyle="1" w:styleId="AB0E7586EC664C729853E6A0C249AF0C">
    <w:name w:val="AB0E7586EC664C729853E6A0C249AF0C"/>
    <w:rsid w:val="008C11A4"/>
  </w:style>
  <w:style w:type="paragraph" w:customStyle="1" w:styleId="FD8967829D0E4D59BA7A1BF680B17D55">
    <w:name w:val="FD8967829D0E4D59BA7A1BF680B17D55"/>
    <w:rsid w:val="008C11A4"/>
  </w:style>
  <w:style w:type="paragraph" w:customStyle="1" w:styleId="DA2963073CE4432BAED5CEDD65AF5A98">
    <w:name w:val="DA2963073CE4432BAED5CEDD65AF5A98"/>
    <w:rsid w:val="008C1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howard@shaddock.co.uk</dc:creator>
  <cp:keywords/>
  <dc:description/>
  <cp:lastModifiedBy>howard@shaddock.co.uk</cp:lastModifiedBy>
  <cp:revision>3</cp:revision>
  <dcterms:created xsi:type="dcterms:W3CDTF">2023-08-10T14:01:00Z</dcterms:created>
  <dcterms:modified xsi:type="dcterms:W3CDTF">2023-08-10T14:02:00Z</dcterms:modified>
</cp:coreProperties>
</file>